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28" w:rsidRPr="00A27701" w:rsidRDefault="00A12428" w:rsidP="00A12428">
      <w:pPr>
        <w:pStyle w:val="Textbody"/>
        <w:tabs>
          <w:tab w:val="left" w:pos="9781"/>
        </w:tabs>
        <w:spacing w:before="60" w:after="60" w:line="320" w:lineRule="exact"/>
        <w:ind w:right="205"/>
      </w:pPr>
    </w:p>
    <w:p w:rsidR="008718F3" w:rsidRPr="00947BDD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0"/>
          <w:szCs w:val="20"/>
          <w:u w:color="FFFFFF"/>
          <w:shd w:val="clear" w:color="auto" w:fill="FFFFFF"/>
        </w:rPr>
      </w:pPr>
      <w:r w:rsidRPr="00DD277D">
        <w:rPr>
          <w:rStyle w:val="Nessuno"/>
          <w:b/>
          <w:bCs/>
          <w:color w:val="FFFFFF"/>
          <w:sz w:val="20"/>
          <w:szCs w:val="20"/>
          <w:u w:color="FFFFFF"/>
        </w:rPr>
        <w:t>L 482/1999, artt. 9 e 15 e LR 22/2018</w:t>
      </w:r>
    </w:p>
    <w:p w:rsidR="008718F3" w:rsidRPr="00DD277D" w:rsidRDefault="008718F3" w:rsidP="008718F3">
      <w:pPr>
        <w:pStyle w:val="Text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rPr>
          <w:rStyle w:val="Nessuno"/>
          <w:b/>
          <w:bCs/>
          <w:color w:val="FFFFFF"/>
          <w:u w:color="FFFFFF"/>
        </w:rPr>
      </w:pPr>
    </w:p>
    <w:p w:rsidR="008718F3" w:rsidRPr="00DD277D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AVVISO PUBBLICO</w:t>
      </w:r>
    </w:p>
    <w:p w:rsidR="008718F3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per 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utilizzo dei fondi di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art.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 xml:space="preserve"> 10, comma 5, della LR 22/2018 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da parte delle Amministrazioni territoriali e locali</w:t>
      </w:r>
    </w:p>
    <w:p w:rsidR="008718F3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di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art. 10, comma 4 della LR 22/2018</w:t>
      </w:r>
    </w:p>
    <w:p w:rsidR="008718F3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>LINEA 1</w:t>
      </w:r>
    </w:p>
    <w:p w:rsidR="008718F3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</w:p>
    <w:p w:rsidR="008718F3" w:rsidRDefault="008718F3" w:rsidP="008718F3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>Annualità 2021</w:t>
      </w:r>
    </w:p>
    <w:p w:rsidR="002A7D2B" w:rsidRPr="004127AC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A7D2B" w:rsidRDefault="002A7D2B" w:rsidP="002A7D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36"/>
          <w:szCs w:val="24"/>
        </w:rPr>
      </w:pPr>
      <w:r w:rsidRPr="0011241A">
        <w:rPr>
          <w:rFonts w:ascii="Arial" w:hAnsi="Arial" w:cs="Arial"/>
          <w:b/>
          <w:sz w:val="36"/>
          <w:szCs w:val="24"/>
        </w:rPr>
        <w:t xml:space="preserve">REGISTRO DELLE ATTIVITÀ 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81E87" w:rsidRPr="000C4170" w:rsidRDefault="00BD78B9" w:rsidP="000C417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4"/>
        </w:rPr>
        <w:t>SPORTELLO LINGUISTICO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8"/>
        <w:gridCol w:w="4446"/>
      </w:tblGrid>
      <w:tr w:rsidR="00481E87" w:rsidTr="00813232">
        <w:trPr>
          <w:jc w:val="center"/>
        </w:trPr>
        <w:tc>
          <w:tcPr>
            <w:tcW w:w="4663" w:type="dxa"/>
          </w:tcPr>
          <w:p w:rsidR="00481E87" w:rsidRDefault="00481E87" w:rsidP="000C417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9" w:type="dxa"/>
            <w:vAlign w:val="center"/>
          </w:tcPr>
          <w:p w:rsidR="00481E87" w:rsidRDefault="00481E87" w:rsidP="004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A7D2B" w:rsidRPr="00337E10" w:rsidRDefault="002A7D2B" w:rsidP="002A7D2B">
      <w:pPr>
        <w:jc w:val="center"/>
        <w:rPr>
          <w:rFonts w:ascii="Arial" w:hAnsi="Arial" w:cs="Arial"/>
          <w:b/>
          <w:sz w:val="28"/>
          <w:szCs w:val="28"/>
        </w:rPr>
      </w:pPr>
      <w:r w:rsidRPr="00337E10">
        <w:rPr>
          <w:rFonts w:ascii="Arial" w:hAnsi="Arial" w:cs="Arial"/>
          <w:b/>
          <w:sz w:val="28"/>
          <w:szCs w:val="28"/>
        </w:rPr>
        <w:t xml:space="preserve">TOTALE ORE: </w:t>
      </w:r>
      <w:r w:rsidR="001002DB">
        <w:rPr>
          <w:rFonts w:ascii="Arial" w:hAnsi="Arial" w:cs="Arial"/>
          <w:b/>
          <w:sz w:val="28"/>
          <w:szCs w:val="28"/>
        </w:rPr>
        <w:t>____</w:t>
      </w:r>
    </w:p>
    <w:p w:rsidR="002A7D2B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2716"/>
        <w:gridCol w:w="6288"/>
      </w:tblGrid>
      <w:tr w:rsidR="00B9029F" w:rsidTr="00A51140">
        <w:trPr>
          <w:trHeight w:val="567"/>
        </w:trPr>
        <w:tc>
          <w:tcPr>
            <w:tcW w:w="2716" w:type="dxa"/>
            <w:tcBorders>
              <w:top w:val="nil"/>
            </w:tcBorders>
          </w:tcPr>
          <w:p w:rsidR="00B9029F" w:rsidRDefault="00A12428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Ente beneficiario</w:t>
            </w:r>
          </w:p>
          <w:p w:rsidR="00A51140" w:rsidRPr="00A51140" w:rsidRDefault="00A51140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</w:p>
          <w:p w:rsidR="00B9029F" w:rsidRPr="00C25D5E" w:rsidRDefault="00BD78B9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Sportellista</w:t>
            </w:r>
            <w:r>
              <w:rPr>
                <w:rStyle w:val="Rimandonotaapidipagina"/>
                <w:rFonts w:ascii="Arial" w:hAnsi="Arial" w:cs="Arial"/>
                <w:sz w:val="24"/>
                <w:szCs w:val="24"/>
              </w:rPr>
              <w:footnoteReference w:id="1"/>
            </w:r>
          </w:p>
        </w:tc>
        <w:tc>
          <w:tcPr>
            <w:tcW w:w="6288" w:type="dxa"/>
            <w:tcBorders>
              <w:top w:val="nil"/>
            </w:tcBorders>
          </w:tcPr>
          <w:p w:rsidR="00B9029F" w:rsidRDefault="00B9029F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Pr="00214C3A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7D2B" w:rsidTr="00A51140">
        <w:trPr>
          <w:trHeight w:val="567"/>
        </w:trPr>
        <w:tc>
          <w:tcPr>
            <w:tcW w:w="2716" w:type="dxa"/>
          </w:tcPr>
          <w:p w:rsidR="002A7D2B" w:rsidRDefault="002A7D2B" w:rsidP="00A124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Titolo </w:t>
            </w:r>
            <w:r w:rsidR="00A12428">
              <w:rPr>
                <w:rFonts w:ascii="Arial" w:hAnsi="Arial" w:cs="Arial"/>
                <w:sz w:val="24"/>
                <w:szCs w:val="24"/>
              </w:rPr>
              <w:t>Progetto</w:t>
            </w:r>
          </w:p>
        </w:tc>
        <w:tc>
          <w:tcPr>
            <w:tcW w:w="6288" w:type="dxa"/>
          </w:tcPr>
          <w:p w:rsidR="002A7D2B" w:rsidRDefault="002A7D2B" w:rsidP="006C49C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D78B9" w:rsidRDefault="00BD78B9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  <w:sectPr w:rsidR="00BD78B9" w:rsidSect="00A12428">
          <w:headerReference w:type="default" r:id="rId7"/>
          <w:footerReference w:type="default" r:id="rId8"/>
          <w:pgSz w:w="11907" w:h="16840" w:code="9"/>
          <w:pgMar w:top="825" w:right="1418" w:bottom="1418" w:left="1134" w:header="142" w:footer="709" w:gutter="567"/>
          <w:cols w:space="708"/>
          <w:docGrid w:linePitch="360"/>
        </w:sectPr>
      </w:pPr>
    </w:p>
    <w:tbl>
      <w:tblPr>
        <w:tblStyle w:val="Grigliatabella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0"/>
        <w:gridCol w:w="4110"/>
      </w:tblGrid>
      <w:tr w:rsidR="00F47A7E" w:rsidRPr="00D776B7" w:rsidTr="00CB07E8">
        <w:tc>
          <w:tcPr>
            <w:tcW w:w="4390" w:type="dxa"/>
          </w:tcPr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 w:rsidRPr="00A74FD6">
              <w:rPr>
                <w:rFonts w:ascii="Arial" w:hAnsi="Arial" w:cs="Arial"/>
                <w:sz w:val="16"/>
                <w:szCs w:val="16"/>
              </w:rPr>
              <w:t>Sede</w:t>
            </w:r>
            <w:r>
              <w:rPr>
                <w:rFonts w:ascii="Arial" w:hAnsi="Arial" w:cs="Arial"/>
                <w:sz w:val="16"/>
                <w:szCs w:val="16"/>
              </w:rPr>
              <w:t xml:space="preserve"> _________________________________________</w:t>
            </w:r>
          </w:p>
        </w:tc>
        <w:tc>
          <w:tcPr>
            <w:tcW w:w="4110" w:type="dxa"/>
          </w:tcPr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BD78B9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Mese</w:t>
            </w:r>
            <w:r w:rsidR="00F47A7E">
              <w:rPr>
                <w:rStyle w:val="Rimandonotaapidipagina"/>
                <w:rFonts w:ascii="Arial" w:hAnsi="Arial" w:cs="Arial"/>
                <w:sz w:val="16"/>
                <w:szCs w:val="16"/>
              </w:rPr>
              <w:footnoteReference w:id="2"/>
            </w:r>
            <w:r w:rsidR="00F47A7E">
              <w:rPr>
                <w:rFonts w:ascii="Arial" w:hAnsi="Arial" w:cs="Arial"/>
                <w:sz w:val="16"/>
                <w:szCs w:val="16"/>
              </w:rPr>
              <w:t xml:space="preserve"> _________________________________</w:t>
            </w:r>
          </w:p>
          <w:p w:rsidR="00BD78B9" w:rsidRDefault="00BD78B9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BD78B9" w:rsidRDefault="00BD78B9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BD78B9" w:rsidRPr="00D776B7" w:rsidRDefault="00BD78B9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13745" w:type="dxa"/>
        <w:tblLook w:val="04A0"/>
      </w:tblPr>
      <w:tblGrid>
        <w:gridCol w:w="1980"/>
        <w:gridCol w:w="1134"/>
        <w:gridCol w:w="1134"/>
        <w:gridCol w:w="1276"/>
        <w:gridCol w:w="8221"/>
      </w:tblGrid>
      <w:tr w:rsidR="00A51140" w:rsidRPr="00BF01B5" w:rsidTr="00BD78B9">
        <w:trPr>
          <w:trHeight w:val="475"/>
        </w:trPr>
        <w:tc>
          <w:tcPr>
            <w:tcW w:w="1980" w:type="dxa"/>
            <w:shd w:val="clear" w:color="auto" w:fill="EEECE1" w:themeFill="background2"/>
            <w:vAlign w:val="center"/>
          </w:tcPr>
          <w:p w:rsidR="00A51140" w:rsidRPr="00BF01B5" w:rsidRDefault="00BD78B9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A51140" w:rsidRPr="00BF01B5" w:rsidRDefault="00BD78B9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Dalle ore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A51140" w:rsidRPr="00BF01B5" w:rsidRDefault="00BD78B9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Alle ore</w:t>
            </w: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:rsidR="00A51140" w:rsidRPr="00BF01B5" w:rsidRDefault="00BD78B9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Tot. Ore</w:t>
            </w:r>
          </w:p>
        </w:tc>
        <w:tc>
          <w:tcPr>
            <w:tcW w:w="8221" w:type="dxa"/>
            <w:shd w:val="clear" w:color="auto" w:fill="EEECE1" w:themeFill="background2"/>
            <w:vAlign w:val="center"/>
          </w:tcPr>
          <w:p w:rsidR="00A51140" w:rsidRPr="00BF01B5" w:rsidRDefault="00BD78B9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Attività svolta</w:t>
            </w: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BD78B9">
        <w:tc>
          <w:tcPr>
            <w:tcW w:w="1980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21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926" w:type="dxa"/>
        <w:tblLook w:val="04A0"/>
      </w:tblPr>
      <w:tblGrid>
        <w:gridCol w:w="4531"/>
        <w:gridCol w:w="4395"/>
      </w:tblGrid>
      <w:tr w:rsidR="00421E70" w:rsidTr="00467E3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</w:t>
            </w:r>
            <w:r w:rsidR="00024FE0">
              <w:rPr>
                <w:rFonts w:ascii="Arial" w:hAnsi="Arial" w:cs="Arial"/>
                <w:sz w:val="16"/>
                <w:szCs w:val="16"/>
              </w:rPr>
              <w:t>Ente Beneficiario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BD78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</w:t>
            </w:r>
            <w:r w:rsidR="00BD78B9">
              <w:rPr>
                <w:rFonts w:ascii="Arial" w:hAnsi="Arial" w:cs="Arial"/>
                <w:sz w:val="16"/>
                <w:szCs w:val="16"/>
              </w:rPr>
              <w:t xml:space="preserve"> riservato allo Sportellista</w:t>
            </w:r>
          </w:p>
        </w:tc>
      </w:tr>
      <w:tr w:rsidR="00421E70" w:rsidTr="00467E3B">
        <w:trPr>
          <w:trHeight w:val="85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024FE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</w:t>
            </w:r>
            <w:r w:rsidR="00024FE0">
              <w:rPr>
                <w:rFonts w:ascii="Arial" w:hAnsi="Arial" w:cs="Arial"/>
                <w:sz w:val="16"/>
                <w:szCs w:val="16"/>
              </w:rPr>
              <w:t>Dirigente responsabile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024FE0" w:rsidRDefault="00024FE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  <w:r w:rsidR="00C25D5E">
              <w:rPr>
                <w:rFonts w:ascii="Arial" w:hAnsi="Arial" w:cs="Arial"/>
                <w:sz w:val="16"/>
                <w:szCs w:val="16"/>
              </w:rPr>
              <w:t>Formatore</w:t>
            </w: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</w:t>
            </w:r>
            <w:r w:rsidR="00467E3B">
              <w:rPr>
                <w:rFonts w:ascii="Arial" w:hAnsi="Arial" w:cs="Arial"/>
                <w:sz w:val="16"/>
                <w:szCs w:val="16"/>
              </w:rPr>
              <w:t>________________________</w:t>
            </w:r>
          </w:p>
        </w:tc>
      </w:tr>
      <w:tr w:rsidR="00421E70" w:rsidTr="00467E3B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BD78B9" w:rsidRDefault="00BD78B9" w:rsidP="00FC0EE4">
      <w:pPr>
        <w:spacing w:after="0" w:line="240" w:lineRule="auto"/>
        <w:jc w:val="center"/>
        <w:rPr>
          <w:rFonts w:ascii="Arial" w:hAnsi="Arial" w:cs="Arial"/>
          <w:sz w:val="16"/>
          <w:szCs w:val="16"/>
        </w:rPr>
        <w:sectPr w:rsidR="00BD78B9" w:rsidSect="00BD78B9">
          <w:pgSz w:w="16840" w:h="11907" w:orient="landscape" w:code="9"/>
          <w:pgMar w:top="1134" w:right="825" w:bottom="1418" w:left="1418" w:header="142" w:footer="709" w:gutter="567"/>
          <w:cols w:space="708"/>
          <w:docGrid w:linePitch="360"/>
        </w:sectPr>
      </w:pPr>
    </w:p>
    <w:p w:rsidR="00C301AA" w:rsidRDefault="00C301AA" w:rsidP="00FC0EE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0A6C68" w:rsidRDefault="00D54D62" w:rsidP="00FD1EC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Questo registro si compone di </w:t>
      </w:r>
      <w:r w:rsidR="00024FE0">
        <w:rPr>
          <w:rFonts w:ascii="Arial" w:hAnsi="Arial" w:cs="Arial"/>
          <w:sz w:val="24"/>
          <w:szCs w:val="24"/>
        </w:rPr>
        <w:t>____</w:t>
      </w:r>
      <w:r w:rsidR="00F928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pagine</w:t>
      </w:r>
    </w:p>
    <w:tbl>
      <w:tblPr>
        <w:tblStyle w:val="Grigliatabella"/>
        <w:tblW w:w="9067" w:type="dxa"/>
        <w:tblLook w:val="04A0"/>
      </w:tblPr>
      <w:tblGrid>
        <w:gridCol w:w="4786"/>
        <w:gridCol w:w="4281"/>
      </w:tblGrid>
      <w:tr w:rsidR="00A51140" w:rsidTr="00BD78B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all’Ente Beneficiario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BD78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</w:t>
            </w:r>
            <w:r w:rsidR="00BD78B9">
              <w:rPr>
                <w:rFonts w:ascii="Arial" w:hAnsi="Arial" w:cs="Arial"/>
                <w:sz w:val="16"/>
                <w:szCs w:val="16"/>
              </w:rPr>
              <w:t xml:space="preserve"> riservato allo Sportellista</w:t>
            </w:r>
          </w:p>
        </w:tc>
      </w:tr>
      <w:tr w:rsidR="00A51140" w:rsidTr="00BD78B9">
        <w:trPr>
          <w:trHeight w:val="858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Dirigente responsabile </w:t>
            </w: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C25D5E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  <w:r w:rsidR="00BD78B9">
              <w:rPr>
                <w:rFonts w:ascii="Arial" w:hAnsi="Arial" w:cs="Arial"/>
                <w:sz w:val="16"/>
                <w:szCs w:val="16"/>
              </w:rPr>
              <w:t>Sportellista</w:t>
            </w:r>
            <w:bookmarkStart w:id="0" w:name="_GoBack"/>
            <w:bookmarkEnd w:id="0"/>
          </w:p>
          <w:p w:rsidR="00C25D5E" w:rsidRDefault="00C25D5E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</w:t>
            </w:r>
          </w:p>
        </w:tc>
      </w:tr>
      <w:tr w:rsidR="00A51140" w:rsidTr="00BD78B9">
        <w:tc>
          <w:tcPr>
            <w:tcW w:w="4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51140" w:rsidRPr="005F6BEB" w:rsidRDefault="00A51140" w:rsidP="00FD1ECC">
      <w:pPr>
        <w:jc w:val="center"/>
        <w:rPr>
          <w:rFonts w:ascii="Arial" w:hAnsi="Arial" w:cs="Arial"/>
          <w:sz w:val="24"/>
          <w:szCs w:val="24"/>
        </w:rPr>
      </w:pPr>
    </w:p>
    <w:sectPr w:rsidR="00A51140" w:rsidRPr="005F6BEB" w:rsidSect="00A12428">
      <w:pgSz w:w="11907" w:h="16840" w:code="9"/>
      <w:pgMar w:top="825" w:right="1418" w:bottom="1418" w:left="1134" w:header="142" w:footer="709" w:gutter="5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24A" w:rsidRDefault="00D4624A" w:rsidP="00AC412B">
      <w:pPr>
        <w:spacing w:after="0" w:line="240" w:lineRule="auto"/>
      </w:pPr>
      <w:r>
        <w:separator/>
      </w:r>
    </w:p>
  </w:endnote>
  <w:endnote w:type="continuationSeparator" w:id="0">
    <w:p w:rsidR="00D4624A" w:rsidRDefault="00D4624A" w:rsidP="00AC4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A3B" w:rsidRDefault="00EF0A3B" w:rsidP="005874A9">
    <w:pPr>
      <w:pStyle w:val="Pidipa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24A" w:rsidRDefault="00D4624A" w:rsidP="00AC412B">
      <w:pPr>
        <w:spacing w:after="0" w:line="240" w:lineRule="auto"/>
      </w:pPr>
      <w:r>
        <w:separator/>
      </w:r>
    </w:p>
  </w:footnote>
  <w:footnote w:type="continuationSeparator" w:id="0">
    <w:p w:rsidR="00D4624A" w:rsidRDefault="00D4624A" w:rsidP="00AC412B">
      <w:pPr>
        <w:spacing w:after="0" w:line="240" w:lineRule="auto"/>
      </w:pPr>
      <w:r>
        <w:continuationSeparator/>
      </w:r>
    </w:p>
  </w:footnote>
  <w:footnote w:id="1">
    <w:p w:rsidR="00BD78B9" w:rsidRDefault="00BD78B9">
      <w:pPr>
        <w:pStyle w:val="Testonotaapidipagina"/>
      </w:pPr>
      <w:r>
        <w:rPr>
          <w:rStyle w:val="Rimandonotaapidipagina"/>
        </w:rPr>
        <w:footnoteRef/>
      </w:r>
      <w:r>
        <w:t xml:space="preserve"> Va compilato un </w:t>
      </w:r>
      <w:r w:rsidRPr="00BD78B9">
        <w:rPr>
          <w:i/>
        </w:rPr>
        <w:t>timesheet</w:t>
      </w:r>
      <w:r>
        <w:t xml:space="preserve"> per ciascuno sportellista.</w:t>
      </w:r>
    </w:p>
  </w:footnote>
  <w:footnote w:id="2">
    <w:p w:rsidR="00F47A7E" w:rsidRDefault="00F47A7E" w:rsidP="00F47A7E">
      <w:pPr>
        <w:pStyle w:val="Testonotaapidipagina"/>
      </w:pPr>
      <w:r>
        <w:rPr>
          <w:rStyle w:val="Rimandonotaapidipagina"/>
        </w:rPr>
        <w:footnoteRef/>
      </w:r>
      <w:r>
        <w:t xml:space="preserve"> Replicare la </w:t>
      </w:r>
      <w:r w:rsidR="00467E3B">
        <w:t>pagina</w:t>
      </w:r>
      <w:r>
        <w:t xml:space="preserve"> per ogni </w:t>
      </w:r>
      <w:r w:rsidR="00BD78B9">
        <w:t>mese</w:t>
      </w:r>
      <w:r>
        <w:t xml:space="preserve"> di </w:t>
      </w:r>
      <w:r w:rsidR="00BD78B9">
        <w:t>attività di Sportello.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A3B" w:rsidRDefault="00EF0A3B" w:rsidP="00BD78B9">
    <w:pPr>
      <w:pStyle w:val="Regionep1"/>
      <w:spacing w:line="240" w:lineRule="auto"/>
      <w:rPr>
        <w:noProof/>
      </w:rPr>
    </w:pPr>
    <w:r>
      <w:rPr>
        <w:noProof/>
      </w:rPr>
      <w:drawing>
        <wp:inline distT="0" distB="0" distL="0" distR="0">
          <wp:extent cx="1797050" cy="922655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922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78B9" w:rsidRPr="00BD78B9" w:rsidRDefault="00BD78B9" w:rsidP="00BD78B9">
    <w:pPr>
      <w:pStyle w:val="DGServp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777FC"/>
    <w:rsid w:val="000103F4"/>
    <w:rsid w:val="00015614"/>
    <w:rsid w:val="00024FE0"/>
    <w:rsid w:val="000330D7"/>
    <w:rsid w:val="00037066"/>
    <w:rsid w:val="000A6C68"/>
    <w:rsid w:val="000C4170"/>
    <w:rsid w:val="000F0166"/>
    <w:rsid w:val="000F20A4"/>
    <w:rsid w:val="000F7ACB"/>
    <w:rsid w:val="001002DB"/>
    <w:rsid w:val="001420D2"/>
    <w:rsid w:val="001507F0"/>
    <w:rsid w:val="0015584E"/>
    <w:rsid w:val="00171254"/>
    <w:rsid w:val="001C5BA4"/>
    <w:rsid w:val="00221637"/>
    <w:rsid w:val="00233DF3"/>
    <w:rsid w:val="00274241"/>
    <w:rsid w:val="00276C77"/>
    <w:rsid w:val="00282EF8"/>
    <w:rsid w:val="002921B0"/>
    <w:rsid w:val="002A7D2B"/>
    <w:rsid w:val="002B4653"/>
    <w:rsid w:val="002C243A"/>
    <w:rsid w:val="002C5AAE"/>
    <w:rsid w:val="003020C6"/>
    <w:rsid w:val="00335CD9"/>
    <w:rsid w:val="00372BE2"/>
    <w:rsid w:val="00372E38"/>
    <w:rsid w:val="00383646"/>
    <w:rsid w:val="00384FD9"/>
    <w:rsid w:val="003853E3"/>
    <w:rsid w:val="003A5E77"/>
    <w:rsid w:val="003A60EC"/>
    <w:rsid w:val="003B3F10"/>
    <w:rsid w:val="003B7080"/>
    <w:rsid w:val="003D080D"/>
    <w:rsid w:val="00406F01"/>
    <w:rsid w:val="004127AC"/>
    <w:rsid w:val="004209EC"/>
    <w:rsid w:val="00421E70"/>
    <w:rsid w:val="004254C5"/>
    <w:rsid w:val="00447278"/>
    <w:rsid w:val="00466FD8"/>
    <w:rsid w:val="00467E3B"/>
    <w:rsid w:val="00473298"/>
    <w:rsid w:val="0048010E"/>
    <w:rsid w:val="00481E87"/>
    <w:rsid w:val="004E7E47"/>
    <w:rsid w:val="00522098"/>
    <w:rsid w:val="005514C0"/>
    <w:rsid w:val="0056444C"/>
    <w:rsid w:val="005777FC"/>
    <w:rsid w:val="0058057B"/>
    <w:rsid w:val="005874A9"/>
    <w:rsid w:val="00587B09"/>
    <w:rsid w:val="005910D1"/>
    <w:rsid w:val="005D1E06"/>
    <w:rsid w:val="005F6BEB"/>
    <w:rsid w:val="00606D0A"/>
    <w:rsid w:val="00622142"/>
    <w:rsid w:val="00625292"/>
    <w:rsid w:val="006274DC"/>
    <w:rsid w:val="00627AEA"/>
    <w:rsid w:val="00665882"/>
    <w:rsid w:val="0068511F"/>
    <w:rsid w:val="00694BEE"/>
    <w:rsid w:val="006A20AF"/>
    <w:rsid w:val="006B7C2E"/>
    <w:rsid w:val="00721182"/>
    <w:rsid w:val="007341E6"/>
    <w:rsid w:val="00742771"/>
    <w:rsid w:val="00773C9D"/>
    <w:rsid w:val="00777758"/>
    <w:rsid w:val="007D78E9"/>
    <w:rsid w:val="007E7CCA"/>
    <w:rsid w:val="00813232"/>
    <w:rsid w:val="0081791A"/>
    <w:rsid w:val="00825C67"/>
    <w:rsid w:val="00842E86"/>
    <w:rsid w:val="00853A6E"/>
    <w:rsid w:val="00853AC6"/>
    <w:rsid w:val="008718F3"/>
    <w:rsid w:val="008C7FB3"/>
    <w:rsid w:val="009665CE"/>
    <w:rsid w:val="00985850"/>
    <w:rsid w:val="009F5833"/>
    <w:rsid w:val="00A020C6"/>
    <w:rsid w:val="00A12428"/>
    <w:rsid w:val="00A411EC"/>
    <w:rsid w:val="00A51140"/>
    <w:rsid w:val="00A70412"/>
    <w:rsid w:val="00A74FD6"/>
    <w:rsid w:val="00A770FE"/>
    <w:rsid w:val="00AC07C8"/>
    <w:rsid w:val="00AC412B"/>
    <w:rsid w:val="00B23428"/>
    <w:rsid w:val="00B40E6D"/>
    <w:rsid w:val="00B743DF"/>
    <w:rsid w:val="00B82606"/>
    <w:rsid w:val="00B9029F"/>
    <w:rsid w:val="00BA614A"/>
    <w:rsid w:val="00BB08E2"/>
    <w:rsid w:val="00BD7660"/>
    <w:rsid w:val="00BD78B9"/>
    <w:rsid w:val="00BF01B5"/>
    <w:rsid w:val="00BF686E"/>
    <w:rsid w:val="00C04700"/>
    <w:rsid w:val="00C06884"/>
    <w:rsid w:val="00C25D5E"/>
    <w:rsid w:val="00C27EF3"/>
    <w:rsid w:val="00C301AA"/>
    <w:rsid w:val="00C866EA"/>
    <w:rsid w:val="00C86DAD"/>
    <w:rsid w:val="00CA4ADA"/>
    <w:rsid w:val="00CD3E7C"/>
    <w:rsid w:val="00D0177D"/>
    <w:rsid w:val="00D21000"/>
    <w:rsid w:val="00D4624A"/>
    <w:rsid w:val="00D47C64"/>
    <w:rsid w:val="00D54D62"/>
    <w:rsid w:val="00D722FA"/>
    <w:rsid w:val="00D776B7"/>
    <w:rsid w:val="00D80C45"/>
    <w:rsid w:val="00D87B76"/>
    <w:rsid w:val="00DB75E6"/>
    <w:rsid w:val="00E37A54"/>
    <w:rsid w:val="00E4082F"/>
    <w:rsid w:val="00E42EBB"/>
    <w:rsid w:val="00E5692D"/>
    <w:rsid w:val="00E609BF"/>
    <w:rsid w:val="00E95526"/>
    <w:rsid w:val="00EF0A3B"/>
    <w:rsid w:val="00F11429"/>
    <w:rsid w:val="00F3572C"/>
    <w:rsid w:val="00F47A7E"/>
    <w:rsid w:val="00F51E9B"/>
    <w:rsid w:val="00F72A5C"/>
    <w:rsid w:val="00F92857"/>
    <w:rsid w:val="00FC0EE4"/>
    <w:rsid w:val="00FD1ECC"/>
    <w:rsid w:val="00FD4B36"/>
    <w:rsid w:val="00FF6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0E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412B"/>
  </w:style>
  <w:style w:type="paragraph" w:styleId="Pidipagina">
    <w:name w:val="footer"/>
    <w:basedOn w:val="Normale"/>
    <w:link w:val="Pidipagina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12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4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412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047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gionep1">
    <w:name w:val="Regione p1"/>
    <w:basedOn w:val="Normale"/>
    <w:next w:val="Assesstop1"/>
    <w:rsid w:val="00A12428"/>
    <w:pPr>
      <w:spacing w:before="200" w:line="200" w:lineRule="exact"/>
      <w:jc w:val="center"/>
    </w:pPr>
    <w:rPr>
      <w:rFonts w:ascii="Futura Std Book" w:eastAsia="Times New Roman" w:hAnsi="Futura Std Book" w:cs="Times New Roman"/>
      <w:b/>
      <w:caps/>
      <w:sz w:val="17"/>
      <w:szCs w:val="24"/>
      <w:lang w:eastAsia="it-IT"/>
    </w:rPr>
  </w:style>
  <w:style w:type="paragraph" w:customStyle="1" w:styleId="Assesstop1">
    <w:name w:val="Assessto p1"/>
    <w:basedOn w:val="Regionep1"/>
    <w:next w:val="DGServp1"/>
    <w:rsid w:val="00A12428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rsid w:val="00A12428"/>
    <w:pPr>
      <w:spacing w:after="60" w:line="200" w:lineRule="exact"/>
    </w:pPr>
    <w:rPr>
      <w:rFonts w:ascii="Futura Std Book" w:eastAsia="Times New Roman" w:hAnsi="Futura Std Book" w:cs="Times New Roman"/>
      <w:sz w:val="18"/>
      <w:szCs w:val="24"/>
      <w:lang w:eastAsia="it-IT"/>
    </w:rPr>
  </w:style>
  <w:style w:type="paragraph" w:customStyle="1" w:styleId="Standard">
    <w:name w:val="Standard"/>
    <w:rsid w:val="00A12428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Textbody">
    <w:name w:val="Text body"/>
    <w:basedOn w:val="Standard"/>
    <w:rsid w:val="00A12428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53A6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53A6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53A6E"/>
    <w:rPr>
      <w:vertAlign w:val="superscript"/>
    </w:rPr>
  </w:style>
  <w:style w:type="character" w:customStyle="1" w:styleId="Nessuno">
    <w:name w:val="Nessuno"/>
    <w:rsid w:val="00871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31F003-5E52-47B9-B06F-83ED41C7C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gpirisi</dc:creator>
  <cp:lastModifiedBy>cbecciu</cp:lastModifiedBy>
  <cp:revision>3</cp:revision>
  <cp:lastPrinted>2019-01-09T11:12:00Z</cp:lastPrinted>
  <dcterms:created xsi:type="dcterms:W3CDTF">2020-05-20T14:18:00Z</dcterms:created>
  <dcterms:modified xsi:type="dcterms:W3CDTF">2021-05-11T10:48:00Z</dcterms:modified>
</cp:coreProperties>
</file>